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B654355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  <w:r w:rsidRPr="00D637A3">
              <w:rPr>
                <w:rFonts w:cs="Arial"/>
                <w:sz w:val="20"/>
              </w:rPr>
              <w:t>Assessment Activity/Artifact:</w:t>
            </w:r>
          </w:p>
          <w:p w14:paraId="6D1A4258" w14:textId="77777777" w:rsidR="007838E7" w:rsidRPr="00D637A3" w:rsidRDefault="007838E7" w:rsidP="007838E7">
            <w:pPr>
              <w:rPr>
                <w:rFonts w:cs="Arial"/>
                <w:color w:val="000000"/>
                <w:sz w:val="20"/>
              </w:rPr>
            </w:pPr>
            <w:r w:rsidRPr="00D637A3">
              <w:rPr>
                <w:rFonts w:cs="Arial"/>
                <w:color w:val="000000"/>
                <w:sz w:val="20"/>
              </w:rPr>
              <w:t>Multiple-choice questions</w:t>
            </w:r>
          </w:p>
          <w:p w14:paraId="237011F9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1D6E356E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28048ABD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  <w:r w:rsidRPr="00D637A3">
              <w:rPr>
                <w:rFonts w:cs="Arial"/>
                <w:sz w:val="20"/>
              </w:rPr>
              <w:t>Evaluation Process:</w:t>
            </w:r>
          </w:p>
          <w:p w14:paraId="4E6EB46F" w14:textId="77777777" w:rsidR="007838E7" w:rsidRPr="00D637A3" w:rsidRDefault="007838E7" w:rsidP="007838E7">
            <w:pPr>
              <w:rPr>
                <w:rFonts w:cs="Arial"/>
                <w:color w:val="000000"/>
                <w:sz w:val="20"/>
              </w:rPr>
            </w:pPr>
            <w:r w:rsidRPr="00D637A3">
              <w:rPr>
                <w:rFonts w:cs="Arial"/>
                <w:color w:val="000000"/>
                <w:sz w:val="20"/>
              </w:rPr>
              <w:t>Number of correct questions</w:t>
            </w:r>
          </w:p>
          <w:p w14:paraId="080CE4F6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71B874A6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4C6008DA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1B40797A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  <w:r w:rsidRPr="00D637A3">
              <w:rPr>
                <w:rFonts w:cs="Arial"/>
                <w:sz w:val="20"/>
              </w:rPr>
              <w:t>Minimum Criteria for Success:</w:t>
            </w:r>
          </w:p>
          <w:p w14:paraId="544977CA" w14:textId="77777777" w:rsidR="007838E7" w:rsidRPr="00D637A3" w:rsidRDefault="007838E7" w:rsidP="007838E7">
            <w:pPr>
              <w:rPr>
                <w:rFonts w:cs="Arial"/>
                <w:color w:val="000000"/>
                <w:sz w:val="20"/>
              </w:rPr>
            </w:pPr>
            <w:r w:rsidRPr="00D637A3">
              <w:rPr>
                <w:rFonts w:cs="Arial"/>
                <w:color w:val="000000"/>
                <w:sz w:val="20"/>
              </w:rPr>
              <w:t>3 questions out of 4 questions correct</w:t>
            </w:r>
          </w:p>
          <w:p w14:paraId="21856670" w14:textId="77777777" w:rsidR="007838E7" w:rsidRPr="00D637A3" w:rsidRDefault="007838E7" w:rsidP="007838E7">
            <w:pPr>
              <w:rPr>
                <w:rFonts w:cs="Arial"/>
                <w:i/>
                <w:color w:val="0070C0"/>
                <w:sz w:val="20"/>
              </w:rPr>
            </w:pPr>
          </w:p>
          <w:p w14:paraId="15B7994D" w14:textId="77777777" w:rsidR="007838E7" w:rsidRPr="00D637A3" w:rsidRDefault="007838E7" w:rsidP="007838E7">
            <w:pPr>
              <w:rPr>
                <w:rFonts w:cs="Arial"/>
                <w:i/>
                <w:color w:val="0070C0"/>
                <w:sz w:val="20"/>
              </w:rPr>
            </w:pPr>
          </w:p>
          <w:p w14:paraId="3F80E4CE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  <w:r w:rsidRPr="00D637A3">
              <w:rPr>
                <w:rFonts w:cs="Arial"/>
                <w:sz w:val="20"/>
              </w:rPr>
              <w:t>Sample:</w:t>
            </w:r>
          </w:p>
          <w:p w14:paraId="19890762" w14:textId="77777777" w:rsidR="007838E7" w:rsidRPr="00D637A3" w:rsidRDefault="007838E7" w:rsidP="007838E7">
            <w:pPr>
              <w:rPr>
                <w:rFonts w:cs="Arial"/>
                <w:color w:val="000000"/>
                <w:sz w:val="20"/>
              </w:rPr>
            </w:pPr>
            <w:r w:rsidRPr="00D637A3">
              <w:rPr>
                <w:rFonts w:cs="Arial"/>
                <w:color w:val="000000"/>
                <w:sz w:val="20"/>
              </w:rPr>
              <w:t>All students will be assessed</w:t>
            </w: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8ECF186" w14:textId="77777777" w:rsidR="007838E7" w:rsidRDefault="007838E7" w:rsidP="00351663">
            <w:pPr>
              <w:rPr>
                <w:i/>
                <w:color w:val="0070C0"/>
                <w:sz w:val="22"/>
              </w:rPr>
            </w:pPr>
          </w:p>
          <w:p w14:paraId="74FA80FC" w14:textId="77777777" w:rsidR="007838E7" w:rsidRDefault="007838E7" w:rsidP="00351663">
            <w:pPr>
              <w:rPr>
                <w:i/>
                <w:color w:val="0070C0"/>
                <w:sz w:val="22"/>
              </w:rPr>
            </w:pPr>
          </w:p>
          <w:p w14:paraId="63E742D5" w14:textId="77777777" w:rsidR="007838E7" w:rsidRDefault="007838E7" w:rsidP="00351663">
            <w:pPr>
              <w:rPr>
                <w:i/>
                <w:color w:val="0070C0"/>
                <w:sz w:val="22"/>
              </w:rPr>
            </w:pPr>
          </w:p>
          <w:p w14:paraId="39FBCEBB" w14:textId="77777777" w:rsidR="007838E7" w:rsidRDefault="007838E7" w:rsidP="00351663">
            <w:pPr>
              <w:rPr>
                <w:i/>
                <w:color w:val="0070C0"/>
                <w:sz w:val="22"/>
              </w:rPr>
            </w:pPr>
          </w:p>
          <w:p w14:paraId="0C369E40" w14:textId="77777777" w:rsidR="007838E7" w:rsidRDefault="007838E7" w:rsidP="00351663">
            <w:pPr>
              <w:rPr>
                <w:i/>
                <w:color w:val="0070C0"/>
                <w:sz w:val="22"/>
              </w:rPr>
            </w:pPr>
            <w:bookmarkStart w:id="0" w:name="_GoBack"/>
            <w:bookmarkEnd w:id="0"/>
          </w:p>
          <w:p w14:paraId="4933458C" w14:textId="77777777" w:rsidR="007838E7" w:rsidRDefault="007838E7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3DB9179D" w14:textId="77777777" w:rsidR="007838E7" w:rsidRPr="007838E7" w:rsidRDefault="007838E7" w:rsidP="007838E7">
            <w:pPr>
              <w:rPr>
                <w:sz w:val="20"/>
              </w:rPr>
            </w:pPr>
            <w:r w:rsidRPr="007838E7">
              <w:rPr>
                <w:sz w:val="20"/>
              </w:rPr>
              <w:t>Students will be able to demonstrate an understanding of the interrelated macro environment components influencing a global company.</w:t>
            </w:r>
          </w:p>
          <w:p w14:paraId="0C2C79FF" w14:textId="343DB0EC" w:rsidR="00E06F48" w:rsidRPr="007838E7" w:rsidRDefault="00E06F48" w:rsidP="00351663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1DEA73E9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  <w:r w:rsidRPr="00D637A3">
              <w:rPr>
                <w:rFonts w:cs="Arial"/>
                <w:sz w:val="20"/>
              </w:rPr>
              <w:t>Assessment Activity/Artifact:</w:t>
            </w:r>
          </w:p>
          <w:p w14:paraId="6F3197E5" w14:textId="77777777" w:rsidR="007838E7" w:rsidRPr="00D637A3" w:rsidRDefault="007838E7" w:rsidP="007838E7">
            <w:pPr>
              <w:rPr>
                <w:rFonts w:cs="Arial"/>
                <w:color w:val="000000"/>
                <w:sz w:val="20"/>
              </w:rPr>
            </w:pPr>
            <w:r w:rsidRPr="00D637A3">
              <w:rPr>
                <w:rFonts w:cs="Arial"/>
                <w:color w:val="000000"/>
                <w:sz w:val="20"/>
              </w:rPr>
              <w:t>Multiple-choice questions</w:t>
            </w:r>
          </w:p>
          <w:p w14:paraId="5C9D1FA8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12D4466D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749E87A1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  <w:r w:rsidRPr="00D637A3">
              <w:rPr>
                <w:rFonts w:cs="Arial"/>
                <w:sz w:val="20"/>
              </w:rPr>
              <w:t>Evaluation Process:</w:t>
            </w:r>
          </w:p>
          <w:p w14:paraId="4D1F7BB4" w14:textId="77777777" w:rsidR="007838E7" w:rsidRPr="00D637A3" w:rsidRDefault="007838E7" w:rsidP="007838E7">
            <w:pPr>
              <w:rPr>
                <w:rFonts w:cs="Arial"/>
                <w:color w:val="000000"/>
                <w:sz w:val="20"/>
              </w:rPr>
            </w:pPr>
            <w:r w:rsidRPr="00D637A3">
              <w:rPr>
                <w:rFonts w:cs="Arial"/>
                <w:color w:val="000000"/>
                <w:sz w:val="20"/>
              </w:rPr>
              <w:t>Number of correct questions</w:t>
            </w:r>
          </w:p>
          <w:p w14:paraId="4BD983A7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729C8C1C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7AB80455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008B1BF5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  <w:r w:rsidRPr="00D637A3">
              <w:rPr>
                <w:rFonts w:cs="Arial"/>
                <w:sz w:val="20"/>
              </w:rPr>
              <w:t>Minimum Criteria for Success:</w:t>
            </w:r>
          </w:p>
          <w:p w14:paraId="1477D212" w14:textId="77777777" w:rsidR="007838E7" w:rsidRPr="00D637A3" w:rsidRDefault="007838E7" w:rsidP="007838E7">
            <w:pPr>
              <w:rPr>
                <w:rFonts w:cs="Arial"/>
                <w:color w:val="000000"/>
                <w:sz w:val="20"/>
              </w:rPr>
            </w:pPr>
            <w:r w:rsidRPr="00D637A3">
              <w:rPr>
                <w:rFonts w:cs="Arial"/>
                <w:color w:val="000000"/>
                <w:sz w:val="20"/>
              </w:rPr>
              <w:t>3 questions out of 4 questions correct</w:t>
            </w:r>
          </w:p>
          <w:p w14:paraId="53C2B542" w14:textId="77777777" w:rsidR="007838E7" w:rsidRPr="00D637A3" w:rsidRDefault="007838E7" w:rsidP="007838E7">
            <w:pPr>
              <w:rPr>
                <w:rFonts w:cs="Arial"/>
                <w:i/>
                <w:color w:val="0070C0"/>
                <w:sz w:val="20"/>
              </w:rPr>
            </w:pPr>
          </w:p>
          <w:p w14:paraId="6FB09212" w14:textId="77777777" w:rsidR="007838E7" w:rsidRPr="00D637A3" w:rsidRDefault="007838E7" w:rsidP="007838E7">
            <w:pPr>
              <w:rPr>
                <w:rFonts w:cs="Arial"/>
                <w:i/>
                <w:color w:val="0070C0"/>
                <w:sz w:val="20"/>
              </w:rPr>
            </w:pPr>
          </w:p>
          <w:p w14:paraId="63E0A85C" w14:textId="77777777" w:rsidR="007838E7" w:rsidRPr="00D637A3" w:rsidRDefault="007838E7" w:rsidP="007838E7">
            <w:pPr>
              <w:rPr>
                <w:rFonts w:cs="Arial"/>
                <w:i/>
                <w:color w:val="0070C0"/>
                <w:sz w:val="20"/>
              </w:rPr>
            </w:pPr>
          </w:p>
          <w:p w14:paraId="3CA7B9F3" w14:textId="77777777" w:rsidR="007838E7" w:rsidRPr="00D637A3" w:rsidRDefault="007838E7" w:rsidP="007838E7">
            <w:pPr>
              <w:rPr>
                <w:rFonts w:cs="Arial"/>
                <w:i/>
                <w:color w:val="0070C0"/>
                <w:sz w:val="20"/>
              </w:rPr>
            </w:pPr>
          </w:p>
          <w:p w14:paraId="099561AB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  <w:r w:rsidRPr="00D637A3">
              <w:rPr>
                <w:rFonts w:cs="Arial"/>
                <w:sz w:val="20"/>
              </w:rPr>
              <w:t>Sample:</w:t>
            </w:r>
          </w:p>
          <w:p w14:paraId="55E653A6" w14:textId="77777777" w:rsidR="007838E7" w:rsidRPr="00D637A3" w:rsidRDefault="007838E7" w:rsidP="007838E7">
            <w:pPr>
              <w:rPr>
                <w:rFonts w:cs="Arial"/>
                <w:color w:val="000000"/>
                <w:sz w:val="20"/>
              </w:rPr>
            </w:pPr>
            <w:r w:rsidRPr="00D637A3">
              <w:rPr>
                <w:rFonts w:cs="Arial"/>
                <w:color w:val="000000"/>
                <w:sz w:val="20"/>
              </w:rPr>
              <w:t>All students will be assessed</w:t>
            </w: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0023F9B9" w14:textId="77777777" w:rsidR="007838E7" w:rsidRDefault="007838E7" w:rsidP="00351663">
            <w:pPr>
              <w:rPr>
                <w:i/>
                <w:color w:val="0070C0"/>
                <w:sz w:val="22"/>
              </w:rPr>
            </w:pPr>
          </w:p>
          <w:p w14:paraId="43E8B39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3DE5FE" w14:textId="77777777" w:rsidR="007838E7" w:rsidRDefault="007838E7" w:rsidP="00351663">
            <w:pPr>
              <w:rPr>
                <w:i/>
                <w:color w:val="0070C0"/>
                <w:sz w:val="22"/>
              </w:rPr>
            </w:pPr>
          </w:p>
          <w:p w14:paraId="4EAD2813" w14:textId="77777777" w:rsidR="007838E7" w:rsidRDefault="007838E7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7838E7" w:rsidRPr="00A80501" w:rsidRDefault="007838E7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65C97D1B" w:rsidR="00E06F48" w:rsidRPr="007838E7" w:rsidRDefault="007838E7" w:rsidP="00351663">
            <w:pPr>
              <w:rPr>
                <w:sz w:val="20"/>
              </w:rPr>
            </w:pPr>
            <w:r w:rsidRPr="00D637A3">
              <w:rPr>
                <w:rFonts w:cs="Arial"/>
                <w:sz w:val="20"/>
              </w:rPr>
              <w:t xml:space="preserve">Students will be able to </w:t>
            </w:r>
            <w:r>
              <w:rPr>
                <w:rFonts w:cs="Arial"/>
                <w:sz w:val="20"/>
              </w:rPr>
              <w:t>conduct</w:t>
            </w:r>
            <w:r w:rsidRPr="00D637A3">
              <w:rPr>
                <w:rFonts w:cs="Arial"/>
                <w:sz w:val="20"/>
              </w:rPr>
              <w:t xml:space="preserve"> a multi-perspective analysis of </w:t>
            </w:r>
            <w:r w:rsidRPr="008424F2">
              <w:rPr>
                <w:rFonts w:cs="Arial"/>
                <w:sz w:val="20"/>
              </w:rPr>
              <w:t>service marketing.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3C0AFF5" w14:textId="77777777" w:rsidR="007838E7" w:rsidRDefault="007838E7" w:rsidP="007838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Activity/Artifact: </w:t>
            </w:r>
          </w:p>
          <w:p w14:paraId="4301BF0F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  <w:r w:rsidRPr="00D637A3">
              <w:rPr>
                <w:rFonts w:cs="Arial"/>
                <w:sz w:val="20"/>
              </w:rPr>
              <w:t>Individual reflection on cost/benefit analysis</w:t>
            </w:r>
          </w:p>
          <w:p w14:paraId="350B8249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1591EA36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19D2DC3B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49578944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3E39DAA2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4C854607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  <w:r w:rsidRPr="00D637A3">
              <w:rPr>
                <w:rFonts w:cs="Arial"/>
                <w:sz w:val="20"/>
              </w:rPr>
              <w:t>Evaluation Process:</w:t>
            </w:r>
          </w:p>
          <w:p w14:paraId="33223F53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Self-reflection survey question</w:t>
            </w:r>
          </w:p>
          <w:p w14:paraId="43E42ECA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23E3DAD8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774F53AD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</w:p>
          <w:p w14:paraId="394A116E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  <w:r w:rsidRPr="00D637A3">
              <w:rPr>
                <w:rFonts w:cs="Arial"/>
                <w:sz w:val="20"/>
              </w:rPr>
              <w:t>Minimum Criteria for Success:</w:t>
            </w:r>
          </w:p>
          <w:p w14:paraId="24DE69E9" w14:textId="77777777" w:rsidR="007838E7" w:rsidRPr="00D637A3" w:rsidRDefault="007838E7" w:rsidP="007838E7">
            <w:pPr>
              <w:rPr>
                <w:rFonts w:cs="Arial"/>
                <w:i/>
                <w:color w:val="0070C0"/>
                <w:sz w:val="20"/>
              </w:rPr>
            </w:pPr>
            <w:r w:rsidRPr="00D637A3">
              <w:rPr>
                <w:rFonts w:cs="Arial"/>
                <w:color w:val="000000"/>
                <w:sz w:val="20"/>
              </w:rPr>
              <w:t xml:space="preserve">Scale of 3 or higher on the willingness </w:t>
            </w:r>
            <w:r>
              <w:rPr>
                <w:rFonts w:cs="Arial"/>
                <w:color w:val="000000"/>
                <w:sz w:val="20"/>
              </w:rPr>
              <w:t xml:space="preserve">to </w:t>
            </w:r>
            <w:r w:rsidRPr="00D637A3">
              <w:rPr>
                <w:rFonts w:cs="Arial"/>
                <w:color w:val="000000"/>
                <w:sz w:val="20"/>
              </w:rPr>
              <w:t>tak</w:t>
            </w:r>
            <w:r>
              <w:rPr>
                <w:rFonts w:cs="Arial"/>
                <w:color w:val="000000"/>
                <w:sz w:val="20"/>
              </w:rPr>
              <w:t>e</w:t>
            </w:r>
            <w:r w:rsidRPr="00D637A3">
              <w:rPr>
                <w:rFonts w:cs="Arial"/>
                <w:color w:val="000000"/>
                <w:sz w:val="20"/>
              </w:rPr>
              <w:t xml:space="preserve"> action</w:t>
            </w:r>
            <w:r>
              <w:rPr>
                <w:rFonts w:cs="Arial"/>
                <w:color w:val="000000"/>
                <w:sz w:val="20"/>
              </w:rPr>
              <w:t xml:space="preserve">, </w:t>
            </w:r>
            <w:r w:rsidRPr="00D637A3">
              <w:rPr>
                <w:rFonts w:cs="Arial"/>
                <w:sz w:val="20"/>
              </w:rPr>
              <w:t>scale of 1- 5</w:t>
            </w:r>
          </w:p>
          <w:p w14:paraId="0391D0C3" w14:textId="77777777" w:rsidR="007838E7" w:rsidRPr="00D637A3" w:rsidRDefault="007838E7" w:rsidP="007838E7">
            <w:pPr>
              <w:rPr>
                <w:rFonts w:cs="Arial"/>
                <w:i/>
                <w:color w:val="0070C0"/>
                <w:sz w:val="20"/>
              </w:rPr>
            </w:pPr>
          </w:p>
          <w:p w14:paraId="0C027666" w14:textId="77777777" w:rsidR="007838E7" w:rsidRPr="00D637A3" w:rsidRDefault="007838E7" w:rsidP="007838E7">
            <w:pPr>
              <w:rPr>
                <w:rFonts w:cs="Arial"/>
                <w:i/>
                <w:color w:val="0070C0"/>
                <w:sz w:val="20"/>
              </w:rPr>
            </w:pPr>
          </w:p>
          <w:p w14:paraId="5584EB50" w14:textId="77777777" w:rsidR="007838E7" w:rsidRPr="00D637A3" w:rsidRDefault="007838E7" w:rsidP="007838E7">
            <w:pPr>
              <w:rPr>
                <w:rFonts w:cs="Arial"/>
                <w:i/>
                <w:color w:val="0070C0"/>
                <w:sz w:val="20"/>
              </w:rPr>
            </w:pPr>
          </w:p>
          <w:p w14:paraId="6744481B" w14:textId="77777777" w:rsidR="007838E7" w:rsidRPr="00D637A3" w:rsidRDefault="007838E7" w:rsidP="007838E7">
            <w:pPr>
              <w:rPr>
                <w:rFonts w:cs="Arial"/>
                <w:sz w:val="20"/>
              </w:rPr>
            </w:pPr>
            <w:r w:rsidRPr="00D637A3">
              <w:rPr>
                <w:rFonts w:cs="Arial"/>
                <w:sz w:val="20"/>
              </w:rPr>
              <w:t>Sample:</w:t>
            </w:r>
          </w:p>
          <w:p w14:paraId="2D5DEDAD" w14:textId="77777777" w:rsidR="007838E7" w:rsidRPr="00D637A3" w:rsidRDefault="007838E7" w:rsidP="007838E7">
            <w:pPr>
              <w:rPr>
                <w:rFonts w:cs="Arial"/>
                <w:color w:val="000000"/>
                <w:sz w:val="20"/>
              </w:rPr>
            </w:pPr>
            <w:r w:rsidRPr="00D637A3">
              <w:rPr>
                <w:rFonts w:cs="Arial"/>
                <w:color w:val="000000"/>
                <w:sz w:val="20"/>
              </w:rPr>
              <w:t>All students will be assessed</w:t>
            </w:r>
          </w:p>
          <w:p w14:paraId="0773E263" w14:textId="77777777" w:rsidR="007838E7" w:rsidRPr="00D637A3" w:rsidRDefault="007838E7" w:rsidP="007838E7">
            <w:pPr>
              <w:rPr>
                <w:rFonts w:cs="Arial"/>
                <w:color w:val="000000"/>
                <w:sz w:val="20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16FD6157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118C06AC" w14:textId="77777777" w:rsidR="007838E7" w:rsidRDefault="007838E7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7838E7" w:rsidRPr="00A80501" w:rsidRDefault="007838E7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122B0221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5C93B90D" w14:textId="77777777" w:rsidR="007838E7" w:rsidRPr="00D637A3" w:rsidRDefault="007838E7" w:rsidP="007838E7">
            <w:pPr>
              <w:rPr>
                <w:rFonts w:cs="Arial"/>
                <w:i/>
                <w:color w:val="0070C0"/>
                <w:sz w:val="20"/>
              </w:rPr>
            </w:pPr>
          </w:p>
          <w:p w14:paraId="2A2EFE57" w14:textId="77777777" w:rsidR="007838E7" w:rsidRPr="00D637A3" w:rsidRDefault="007838E7" w:rsidP="007838E7">
            <w:pPr>
              <w:rPr>
                <w:rFonts w:cs="Arial"/>
                <w:i/>
                <w:color w:val="0070C0"/>
                <w:sz w:val="20"/>
              </w:rPr>
            </w:pPr>
            <w:r w:rsidRPr="00D637A3">
              <w:rPr>
                <w:rFonts w:cs="Arial"/>
                <w:sz w:val="20"/>
              </w:rPr>
              <w:t>Students will understand local, global, international, and intercultural issues associated with internal marketing and demonstrate a willingness to address them by taking action within the context of their own lives.</w:t>
            </w:r>
          </w:p>
          <w:p w14:paraId="1E1E0D1C" w14:textId="660B5A4A" w:rsidR="00E06F48" w:rsidRPr="007838E7" w:rsidRDefault="00E06F48" w:rsidP="00351663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7821C4" w:rsidRDefault="007821C4">
      <w:r>
        <w:separator/>
      </w:r>
    </w:p>
  </w:endnote>
  <w:endnote w:type="continuationSeparator" w:id="0">
    <w:p w14:paraId="109A313A" w14:textId="77777777" w:rsidR="007821C4" w:rsidRDefault="007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7838E7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7821C4" w:rsidRDefault="007821C4">
      <w:r>
        <w:separator/>
      </w:r>
    </w:p>
  </w:footnote>
  <w:footnote w:type="continuationSeparator" w:id="0">
    <w:p w14:paraId="7697417F" w14:textId="77777777" w:rsidR="007821C4" w:rsidRDefault="00782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4B64C01C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7838E7">
      <w:rPr>
        <w:sz w:val="20"/>
      </w:rPr>
      <w:t>HFT 3503, Hospitality Marketing Management</w:t>
    </w:r>
    <w:r w:rsidRPr="00581F94">
      <w:rPr>
        <w:sz w:val="20"/>
      </w:rPr>
      <w:tab/>
    </w:r>
  </w:p>
  <w:p w14:paraId="2BB58D01" w14:textId="05F45301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7838E7">
      <w:rPr>
        <w:sz w:val="20"/>
      </w:rPr>
      <w:t>Hospitality and Tourism Management</w:t>
    </w:r>
    <w:r w:rsidR="007838E7">
      <w:rPr>
        <w:sz w:val="20"/>
      </w:rPr>
      <w:tab/>
    </w:r>
    <w:r>
      <w:rPr>
        <w:sz w:val="20"/>
      </w:rPr>
      <w:t>Degree Program:</w:t>
    </w:r>
    <w:r w:rsidR="007838E7">
      <w:rPr>
        <w:sz w:val="20"/>
      </w:rPr>
      <w:t xml:space="preserve"> B.S. Hospitality Management</w:t>
    </w:r>
    <w:r w:rsidR="007838E7">
      <w:rPr>
        <w:sz w:val="20"/>
      </w:rPr>
      <w:tab/>
    </w:r>
    <w:r w:rsidR="007838E7">
      <w:rPr>
        <w:sz w:val="20"/>
      </w:rPr>
      <w:tab/>
    </w:r>
    <w:r w:rsidR="007838E7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2434C6"/>
    <w:rsid w:val="00345845"/>
    <w:rsid w:val="00351663"/>
    <w:rsid w:val="003E132D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838E7"/>
    <w:rsid w:val="00795F81"/>
    <w:rsid w:val="007D21C5"/>
    <w:rsid w:val="008E2DC9"/>
    <w:rsid w:val="00943D59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Stephanie Doscher</cp:lastModifiedBy>
  <cp:revision>2</cp:revision>
  <cp:lastPrinted>2010-06-30T14:21:00Z</cp:lastPrinted>
  <dcterms:created xsi:type="dcterms:W3CDTF">2012-12-11T17:17:00Z</dcterms:created>
  <dcterms:modified xsi:type="dcterms:W3CDTF">2012-12-11T17:17:00Z</dcterms:modified>
</cp:coreProperties>
</file>